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9pt;height:33.65pt" o:ole="">
            <v:imagedata r:id="rId9" o:title=""/>
          </v:shape>
          <o:OLEObject Type="Embed" ProgID="PBrush" ShapeID="_x0000_i1025" DrawAspect="Content" ObjectID="_1519653079" r:id="rId10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EF7BB4" w:rsidRPr="00F2161A" w:rsidRDefault="00B22B1B" w:rsidP="00EF7BB4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bookmarkStart w:id="0" w:name="OLE_LINK7"/>
      <w:bookmarkStart w:id="1" w:name="OLE_LINK8"/>
      <w:bookmarkStart w:id="2" w:name="OLE_LINK4"/>
      <w:bookmarkStart w:id="3" w:name="OLE_LINK3"/>
      <w:r>
        <w:rPr>
          <w:rFonts w:ascii="Cambria" w:eastAsia="Times New Roman" w:hAnsi="Cambria" w:cs="Helvetica"/>
          <w:b/>
        </w:rPr>
        <w:t>FARA TRAVEL(M)</w:t>
      </w:r>
      <w:r w:rsidR="00EF7BB4">
        <w:rPr>
          <w:rFonts w:ascii="Cambria" w:eastAsia="Times New Roman" w:hAnsi="Cambria" w:cs="Helvetica"/>
          <w:b/>
        </w:rPr>
        <w:t xml:space="preserve"> SDN. BHD.</w:t>
      </w:r>
      <w:bookmarkEnd w:id="0"/>
      <w:bookmarkEnd w:id="1"/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EF7BB4">
        <w:rPr>
          <w:rFonts w:ascii="Cambria" w:eastAsia="Times New Roman" w:hAnsi="Cambria" w:cs="Helvetica"/>
          <w:b/>
        </w:rPr>
        <w:tab/>
      </w:r>
      <w:r w:rsidR="00CB2BB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560552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sz w:val="24"/>
          <w:szCs w:val="24"/>
        </w:rPr>
        <w:t>SQN-2015 0000148</w:t>
      </w:r>
    </w:p>
    <w:p w:rsidR="003B4E34" w:rsidRPr="003B4E34" w:rsidRDefault="00B22B1B" w:rsidP="00560552">
      <w:pPr>
        <w:ind w:hanging="629"/>
        <w:rPr>
          <w:rFonts w:asciiTheme="majorHAnsi" w:eastAsia="Times New Roman" w:hAnsiTheme="majorHAnsi" w:cs="Times New Roman"/>
          <w:b/>
          <w:color w:val="auto"/>
          <w:szCs w:val="22"/>
        </w:rPr>
      </w:pPr>
      <w:bookmarkStart w:id="4" w:name="OLE_LINK12"/>
      <w:bookmarkStart w:id="5" w:name="OLE_LINK13"/>
      <w:r>
        <w:rPr>
          <w:rFonts w:asciiTheme="majorHAnsi" w:eastAsia="Times New Roman" w:hAnsiTheme="majorHAnsi" w:cs="Times New Roman"/>
          <w:sz w:val="24"/>
          <w:szCs w:val="24"/>
        </w:rPr>
        <w:t>Suite 6-2,Plaza Crystal Ville II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,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4"/>
      <w:bookmarkEnd w:id="5"/>
      <w:r w:rsidR="005242F8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E44FE2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bookmarkStart w:id="6" w:name="OLE_LINK15"/>
      <w:bookmarkStart w:id="7" w:name="OLE_LINK16"/>
      <w:r>
        <w:rPr>
          <w:rFonts w:asciiTheme="majorHAnsi" w:eastAsia="Times New Roman" w:hAnsiTheme="majorHAnsi" w:cs="Times New Roman"/>
          <w:sz w:val="24"/>
          <w:szCs w:val="24"/>
        </w:rPr>
        <w:t>16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>/3/2016</w:t>
      </w:r>
      <w:bookmarkEnd w:id="6"/>
      <w:bookmarkEnd w:id="7"/>
    </w:p>
    <w:p w:rsidR="00EF7BB4" w:rsidRPr="00B22B1B" w:rsidRDefault="00B22B1B" w:rsidP="00B22B1B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8" w:name="OLE_LINK1"/>
      <w:bookmarkStart w:id="9" w:name="OLE_LINK2"/>
      <w:r>
        <w:rPr>
          <w:rFonts w:asciiTheme="majorHAnsi" w:eastAsia="Times New Roman" w:hAnsiTheme="majorHAnsi" w:cs="Times New Roman"/>
          <w:sz w:val="24"/>
          <w:szCs w:val="24"/>
        </w:rPr>
        <w:t>Jalan 22B/70A</w:t>
      </w:r>
      <w:bookmarkEnd w:id="8"/>
      <w:bookmarkEnd w:id="9"/>
      <w:r>
        <w:rPr>
          <w:rFonts w:asciiTheme="majorHAnsi" w:eastAsia="Times New Roman" w:hAnsiTheme="majorHAnsi" w:cs="Times New Roman"/>
          <w:sz w:val="24"/>
          <w:szCs w:val="24"/>
        </w:rPr>
        <w:t>, Desa Sri Hartamas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 xml:space="preserve">  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685BA9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="003B4E34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 w:rsidR="003B4E34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A62010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3577FC">
        <w:rPr>
          <w:rFonts w:asciiTheme="majorHAnsi" w:eastAsia="Times New Roman" w:hAnsiTheme="majorHAnsi" w:cs="Times New Roman"/>
          <w:color w:val="auto"/>
          <w:szCs w:val="22"/>
        </w:rPr>
        <w:t>Wan Mohd Iskandar</w:t>
      </w:r>
    </w:p>
    <w:p w:rsidR="00324331" w:rsidRDefault="00B22B1B" w:rsidP="00B22B1B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50480 Kuala Lumpur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324331" w:rsidRPr="00F443FF" w:rsidRDefault="00F443FF" w:rsidP="00F443FF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B22B1B">
        <w:rPr>
          <w:rFonts w:asciiTheme="majorHAnsi" w:eastAsia="Times New Roman" w:hAnsiTheme="majorHAnsi" w:cs="Times New Roman"/>
          <w:sz w:val="24"/>
          <w:szCs w:val="24"/>
        </w:rPr>
        <w:t xml:space="preserve">Ahmad Helmie </w:t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>
        <w:rPr>
          <w:rFonts w:asciiTheme="majorHAnsi" w:eastAsia="Times New Roman" w:hAnsiTheme="majorHAnsi" w:cs="Times New Roman"/>
          <w:sz w:val="24"/>
          <w:szCs w:val="24"/>
        </w:rPr>
        <w:tab/>
      </w:r>
      <w:r w:rsidR="00EF7BB4" w:rsidRPr="006758B5">
        <w:rPr>
          <w:rFonts w:asciiTheme="majorHAnsi" w:eastAsia="Times New Roman" w:hAnsiTheme="majorHAnsi" w:cs="Times New Roman"/>
          <w:b/>
          <w:color w:val="auto"/>
          <w:szCs w:val="22"/>
        </w:rPr>
        <w:t>Currency :</w:t>
      </w:r>
      <w:r w:rsidR="00EF7BB4">
        <w:rPr>
          <w:rFonts w:asciiTheme="majorHAnsi" w:eastAsia="Times New Roman" w:hAnsiTheme="majorHAnsi" w:cs="Times New Roman"/>
          <w:color w:val="auto"/>
          <w:szCs w:val="22"/>
        </w:rPr>
        <w:t xml:space="preserve"> MYR</w:t>
      </w:r>
    </w:p>
    <w:bookmarkEnd w:id="2"/>
    <w:bookmarkEnd w:id="3"/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i) </w:t>
            </w:r>
            <w:r w:rsidR="00131C89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8868E5">
              <w:rPr>
                <w:rFonts w:ascii="Times New Roman" w:eastAsia="Times New Roman" w:hAnsi="Times New Roman" w:cs="Times New Roman"/>
              </w:rPr>
              <w:t>Company</w:t>
            </w:r>
            <w:r w:rsidR="008868E5"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with </w:t>
            </w:r>
            <w:r w:rsidR="00131C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10" w:name="OLE_LINK5"/>
            <w:bookmarkStart w:id="11" w:name="OLE_LINK6"/>
            <w:r w:rsidR="008868E5">
              <w:rPr>
                <w:rFonts w:ascii="Times New Roman" w:eastAsia="Times New Roman" w:hAnsi="Times New Roman" w:cs="Times New Roman"/>
              </w:rPr>
              <w:t>Users</w:t>
            </w:r>
          </w:p>
          <w:bookmarkEnd w:id="10"/>
          <w:bookmarkEnd w:id="11"/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bookmarkStart w:id="12" w:name="OLE_LINK46"/>
            <w:bookmarkStart w:id="13" w:name="OLE_LINK47"/>
            <w:r>
              <w:rPr>
                <w:rFonts w:ascii="Times New Roman" w:eastAsia="Times New Roman" w:hAnsi="Times New Roman" w:cs="Times New Roman"/>
              </w:rPr>
              <w:t xml:space="preserve">iii) </w:t>
            </w:r>
            <w:bookmarkEnd w:id="12"/>
            <w:bookmarkEnd w:id="13"/>
            <w:r>
              <w:rPr>
                <w:rFonts w:ascii="Times New Roman" w:eastAsia="Times New Roman" w:hAnsi="Times New Roman" w:cs="Times New Roman"/>
              </w:rPr>
              <w:t>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EF7BB4" w:rsidRPr="00EF7BB4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 w:rsidP="00547611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547611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547611" w:rsidRPr="00547611" w:rsidRDefault="00547611" w:rsidP="0054761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iv) </w:t>
            </w:r>
            <w:r w:rsidRPr="00547611">
              <w:rPr>
                <w:rFonts w:ascii="Times New Roman" w:eastAsia="Times New Roman" w:hAnsi="Times New Roman" w:cs="Times New Roman"/>
              </w:rPr>
              <w:t>Discount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  <w:bookmarkStart w:id="14" w:name="OLE_LINK40"/>
            <w:bookmarkStart w:id="15" w:name="OLE_LINK41"/>
            <w:bookmarkStart w:id="16" w:name="OLE_LINK42"/>
            <w:bookmarkStart w:id="17" w:name="OLE_LINK45"/>
          </w:p>
          <w:p w:rsidR="00C540C8" w:rsidRDefault="00C540C8" w:rsidP="00EF7B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F7BB4" w:rsidRDefault="00EC6E4B" w:rsidP="00EF7BB4">
            <w:pPr>
              <w:widowControl w:val="0"/>
              <w:spacing w:line="240" w:lineRule="auto"/>
              <w:jc w:val="center"/>
            </w:pPr>
            <w:bookmarkStart w:id="18" w:name="OLE_LINK26"/>
            <w:bookmarkStart w:id="19" w:name="OLE_LINK27"/>
            <w:bookmarkStart w:id="20" w:name="OLE_LINK28"/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  <w:p w:rsidR="00EF7BB4" w:rsidRPr="00EF7BB4" w:rsidRDefault="00EF7BB4" w:rsidP="00EF7BB4">
            <w:pPr>
              <w:jc w:val="center"/>
            </w:pPr>
            <w:bookmarkStart w:id="21" w:name="OLE_LINK38"/>
            <w:bookmarkStart w:id="22" w:name="OLE_LINK39"/>
            <w:bookmarkEnd w:id="18"/>
            <w:bookmarkEnd w:id="19"/>
            <w:bookmarkEnd w:id="20"/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Pr="00EF7BB4" w:rsidRDefault="00EF7BB4" w:rsidP="00EF7BB4">
            <w:pPr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spacing w:line="240" w:lineRule="auto"/>
              <w:jc w:val="center"/>
            </w:pPr>
          </w:p>
          <w:p w:rsidR="00EF7BB4" w:rsidRDefault="00EF7BB4" w:rsidP="00EF7BB4">
            <w:pPr>
              <w:widowControl w:val="0"/>
              <w:jc w:val="center"/>
            </w:pPr>
          </w:p>
          <w:bookmarkEnd w:id="14"/>
          <w:bookmarkEnd w:id="15"/>
          <w:bookmarkEnd w:id="16"/>
          <w:bookmarkEnd w:id="17"/>
          <w:bookmarkEnd w:id="21"/>
          <w:bookmarkEnd w:id="22"/>
          <w:p w:rsidR="00EF7BB4" w:rsidRPr="00EF7BB4" w:rsidRDefault="00EF7BB4" w:rsidP="00EF7BB4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  <w:bookmarkStart w:id="23" w:name="OLE_LINK43"/>
            <w:bookmarkStart w:id="24" w:name="OLE_LINK44"/>
          </w:p>
          <w:p w:rsidR="004F5E08" w:rsidRDefault="004F5E08" w:rsidP="004F5E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bookmarkEnd w:id="23"/>
          <w:bookmarkEnd w:id="24"/>
          <w:p w:rsidR="004F5E08" w:rsidRPr="00EF7BB4" w:rsidRDefault="004F5E08" w:rsidP="004F5E08">
            <w:pPr>
              <w:widowControl w:val="0"/>
              <w:jc w:val="center"/>
            </w:pP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Pr="00EF7BB4" w:rsidRDefault="004F5E08" w:rsidP="004F5E08">
            <w:pPr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4F5E08">
            <w:pPr>
              <w:widowControl w:val="0"/>
              <w:jc w:val="center"/>
            </w:pPr>
          </w:p>
          <w:p w:rsidR="00DD065B" w:rsidRPr="00EF7BB4" w:rsidRDefault="00DD065B" w:rsidP="004F5E08"/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5E08" w:rsidRDefault="004F5E08" w:rsidP="004F5E08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Pr="00EF7BB4" w:rsidRDefault="004F5E08" w:rsidP="00547611">
            <w:pPr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spacing w:line="240" w:lineRule="auto"/>
              <w:jc w:val="center"/>
            </w:pPr>
          </w:p>
          <w:p w:rsidR="004F5E08" w:rsidRDefault="004F5E08" w:rsidP="00547611">
            <w:pPr>
              <w:widowControl w:val="0"/>
              <w:jc w:val="center"/>
            </w:pPr>
          </w:p>
          <w:p w:rsidR="00EF7BB4" w:rsidRDefault="00EF7BB4" w:rsidP="0054761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Default="00547611" w:rsidP="00547611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2B1B" w:rsidRDefault="00B22B1B" w:rsidP="00547611">
            <w:pPr>
              <w:widowControl w:val="0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7611" w:rsidRPr="00EF7BB4" w:rsidRDefault="00B22B1B" w:rsidP="00B22B1B">
            <w:pPr>
              <w:widowControl w:val="0"/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(300</w:t>
            </w:r>
            <w:r w:rsidR="00547611">
              <w:rPr>
                <w:rFonts w:ascii="Times New Roman" w:eastAsia="Times New Roman" w:hAnsi="Times New Roman" w:cs="Times New Roman"/>
              </w:rPr>
              <w:t>.00)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22B1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2580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22B1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154</w:t>
            </w:r>
            <w:bookmarkStart w:id="25" w:name="_GoBack"/>
            <w:bookmarkEnd w:id="25"/>
            <w:r w:rsidR="00547611">
              <w:rPr>
                <w:rFonts w:ascii="Times New Roman" w:eastAsia="Times New Roman" w:hAnsi="Times New Roman" w:cs="Times New Roman"/>
              </w:rPr>
              <w:t>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B22B1B" w:rsidP="00B22B1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2734</w:t>
            </w:r>
            <w:r w:rsidR="00547611">
              <w:rPr>
                <w:rFonts w:ascii="Times New Roman" w:eastAsia="Times New Roman" w:hAnsi="Times New Roman" w:cs="Times New Roman"/>
                <w:b/>
              </w:rPr>
              <w:t>.80</w:t>
            </w:r>
          </w:p>
        </w:tc>
      </w:tr>
    </w:tbl>
    <w:p w:rsidR="008B0D83" w:rsidRDefault="008B0D83" w:rsidP="0004360E"/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3931D3" w:rsidRDefault="003931D3">
      <w:pPr>
        <w:jc w:val="center"/>
        <w:rPr>
          <w:rFonts w:ascii="Times New Roman" w:eastAsia="Times New Roman" w:hAnsi="Times New Roman" w:cs="Times New Roman"/>
          <w:b/>
        </w:rPr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62E" w:rsidRDefault="009E662E" w:rsidP="0072108C">
      <w:pPr>
        <w:spacing w:line="240" w:lineRule="auto"/>
      </w:pPr>
      <w:r>
        <w:separator/>
      </w:r>
    </w:p>
  </w:endnote>
  <w:endnote w:type="continuationSeparator" w:id="0">
    <w:p w:rsidR="009E662E" w:rsidRDefault="009E662E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62E" w:rsidRDefault="009E662E" w:rsidP="0072108C">
      <w:pPr>
        <w:spacing w:line="240" w:lineRule="auto"/>
      </w:pPr>
      <w:r>
        <w:separator/>
      </w:r>
    </w:p>
  </w:footnote>
  <w:footnote w:type="continuationSeparator" w:id="0">
    <w:p w:rsidR="009E662E" w:rsidRDefault="009E662E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197C"/>
    <w:multiLevelType w:val="hybridMultilevel"/>
    <w:tmpl w:val="B400D2C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30F42"/>
    <w:rsid w:val="00131C89"/>
    <w:rsid w:val="00147E96"/>
    <w:rsid w:val="001562FA"/>
    <w:rsid w:val="00160570"/>
    <w:rsid w:val="00162FD5"/>
    <w:rsid w:val="00164633"/>
    <w:rsid w:val="001656AC"/>
    <w:rsid w:val="00166A76"/>
    <w:rsid w:val="0018757A"/>
    <w:rsid w:val="00191CFB"/>
    <w:rsid w:val="001B41EF"/>
    <w:rsid w:val="001D7CF0"/>
    <w:rsid w:val="00206CF1"/>
    <w:rsid w:val="0024022B"/>
    <w:rsid w:val="00244F82"/>
    <w:rsid w:val="00266051"/>
    <w:rsid w:val="002C437F"/>
    <w:rsid w:val="002E6FF4"/>
    <w:rsid w:val="003124BC"/>
    <w:rsid w:val="00322535"/>
    <w:rsid w:val="00324331"/>
    <w:rsid w:val="00343998"/>
    <w:rsid w:val="003577FC"/>
    <w:rsid w:val="003931D3"/>
    <w:rsid w:val="003B2404"/>
    <w:rsid w:val="003B4E34"/>
    <w:rsid w:val="004021FD"/>
    <w:rsid w:val="00403C10"/>
    <w:rsid w:val="0043345B"/>
    <w:rsid w:val="0049194D"/>
    <w:rsid w:val="00492005"/>
    <w:rsid w:val="004A39D7"/>
    <w:rsid w:val="004B21E4"/>
    <w:rsid w:val="004D4A14"/>
    <w:rsid w:val="004F57EC"/>
    <w:rsid w:val="004F5E08"/>
    <w:rsid w:val="00500B90"/>
    <w:rsid w:val="0052113E"/>
    <w:rsid w:val="005242F8"/>
    <w:rsid w:val="00547611"/>
    <w:rsid w:val="00551015"/>
    <w:rsid w:val="00560552"/>
    <w:rsid w:val="00574CE7"/>
    <w:rsid w:val="00592F23"/>
    <w:rsid w:val="005A48DC"/>
    <w:rsid w:val="005A4ED3"/>
    <w:rsid w:val="005D430E"/>
    <w:rsid w:val="0060332B"/>
    <w:rsid w:val="00613F94"/>
    <w:rsid w:val="006456E0"/>
    <w:rsid w:val="006758B5"/>
    <w:rsid w:val="00685BA9"/>
    <w:rsid w:val="006B05B7"/>
    <w:rsid w:val="006F216C"/>
    <w:rsid w:val="006F4155"/>
    <w:rsid w:val="0072108C"/>
    <w:rsid w:val="00725AD5"/>
    <w:rsid w:val="00776535"/>
    <w:rsid w:val="007970C2"/>
    <w:rsid w:val="007A1900"/>
    <w:rsid w:val="007B45EA"/>
    <w:rsid w:val="007C4A2E"/>
    <w:rsid w:val="00842A89"/>
    <w:rsid w:val="008675CF"/>
    <w:rsid w:val="008868E5"/>
    <w:rsid w:val="008B0D83"/>
    <w:rsid w:val="008B4A61"/>
    <w:rsid w:val="008D41AC"/>
    <w:rsid w:val="008E7B0E"/>
    <w:rsid w:val="00910341"/>
    <w:rsid w:val="00917BCC"/>
    <w:rsid w:val="0092779F"/>
    <w:rsid w:val="00952A37"/>
    <w:rsid w:val="009863D0"/>
    <w:rsid w:val="00992EF5"/>
    <w:rsid w:val="009B1A2C"/>
    <w:rsid w:val="009E662E"/>
    <w:rsid w:val="00A302C4"/>
    <w:rsid w:val="00A62010"/>
    <w:rsid w:val="00A65CD5"/>
    <w:rsid w:val="00A81984"/>
    <w:rsid w:val="00AA27C5"/>
    <w:rsid w:val="00AB5CE1"/>
    <w:rsid w:val="00AD62A5"/>
    <w:rsid w:val="00AD78F9"/>
    <w:rsid w:val="00B22B1B"/>
    <w:rsid w:val="00B33498"/>
    <w:rsid w:val="00B40BE7"/>
    <w:rsid w:val="00B4203E"/>
    <w:rsid w:val="00B92FB1"/>
    <w:rsid w:val="00BD2F68"/>
    <w:rsid w:val="00C40215"/>
    <w:rsid w:val="00C408F8"/>
    <w:rsid w:val="00C46EAF"/>
    <w:rsid w:val="00C540C8"/>
    <w:rsid w:val="00C65A8D"/>
    <w:rsid w:val="00CA1936"/>
    <w:rsid w:val="00CA39E8"/>
    <w:rsid w:val="00CB2BB7"/>
    <w:rsid w:val="00CD4293"/>
    <w:rsid w:val="00D51F73"/>
    <w:rsid w:val="00D73703"/>
    <w:rsid w:val="00D741F6"/>
    <w:rsid w:val="00D8596F"/>
    <w:rsid w:val="00DA0771"/>
    <w:rsid w:val="00DB4363"/>
    <w:rsid w:val="00DC615E"/>
    <w:rsid w:val="00DD065B"/>
    <w:rsid w:val="00DF6998"/>
    <w:rsid w:val="00E13467"/>
    <w:rsid w:val="00E333DF"/>
    <w:rsid w:val="00E44FE2"/>
    <w:rsid w:val="00E867FA"/>
    <w:rsid w:val="00E95782"/>
    <w:rsid w:val="00EA40AF"/>
    <w:rsid w:val="00EA7DAA"/>
    <w:rsid w:val="00EB7686"/>
    <w:rsid w:val="00EC6E4B"/>
    <w:rsid w:val="00EE2C7D"/>
    <w:rsid w:val="00EE681B"/>
    <w:rsid w:val="00EE7477"/>
    <w:rsid w:val="00EF0694"/>
    <w:rsid w:val="00EF7BB4"/>
    <w:rsid w:val="00F00944"/>
    <w:rsid w:val="00F2161A"/>
    <w:rsid w:val="00F27768"/>
    <w:rsid w:val="00F3415B"/>
    <w:rsid w:val="00F443FF"/>
    <w:rsid w:val="00F562DC"/>
    <w:rsid w:val="00F86607"/>
    <w:rsid w:val="00F87F7D"/>
    <w:rsid w:val="00FA3B24"/>
    <w:rsid w:val="00FC4E1A"/>
    <w:rsid w:val="00FC7F6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761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47611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  <w:style w:type="paragraph" w:styleId="ListParagraph">
    <w:name w:val="List Paragraph"/>
    <w:basedOn w:val="Normal"/>
    <w:uiPriority w:val="34"/>
    <w:qFormat/>
    <w:rsid w:val="0054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4F4B3-B1A3-409A-BC35-DDDB36FA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2016-03-16T09:05:00Z</dcterms:created>
  <dcterms:modified xsi:type="dcterms:W3CDTF">2016-03-16T09:05:00Z</dcterms:modified>
</cp:coreProperties>
</file>